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Default="00190316" w:rsidP="00480452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</w:t>
      </w:r>
      <w:r w:rsidR="00F54229">
        <w:rPr>
          <w:rFonts w:ascii="宋体" w:hAnsi="宋体" w:hint="eastAsia"/>
          <w:b/>
          <w:sz w:val="44"/>
          <w:szCs w:val="44"/>
        </w:rPr>
        <w:t>体检</w:t>
      </w:r>
      <w:r>
        <w:rPr>
          <w:rFonts w:ascii="宋体" w:hAnsi="宋体" w:hint="eastAsia"/>
          <w:b/>
          <w:sz w:val="44"/>
          <w:szCs w:val="44"/>
        </w:rPr>
        <w:t>声明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宋体" w:hint="eastAsia"/>
          <w:sz w:val="32"/>
          <w:szCs w:val="32"/>
        </w:rPr>
        <w:t>，男（女），身份证号码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宋体" w:hint="eastAsia"/>
          <w:sz w:val="32"/>
          <w:szCs w:val="32"/>
        </w:rPr>
        <w:t>。本人报考20</w:t>
      </w:r>
      <w:r w:rsidR="001A7FC6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480452">
        <w:rPr>
          <w:rFonts w:ascii="仿宋_GB2312" w:eastAsia="仿宋_GB2312" w:hAnsi="宋体" w:hint="eastAsia"/>
          <w:sz w:val="32"/>
          <w:szCs w:val="32"/>
        </w:rPr>
        <w:t>桂平市</w:t>
      </w:r>
      <w:r>
        <w:rPr>
          <w:rFonts w:ascii="仿宋_GB2312" w:eastAsia="仿宋_GB2312" w:hAnsi="宋体" w:hint="eastAsia"/>
          <w:sz w:val="32"/>
          <w:szCs w:val="32"/>
        </w:rPr>
        <w:t>中小学教师公开招聘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Ansi="宋体" w:hint="eastAsia"/>
          <w:sz w:val="32"/>
          <w:szCs w:val="32"/>
        </w:rPr>
        <w:t>岗位，已成为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人选。现因</w:t>
      </w:r>
      <w:r w:rsidR="001A7FC6">
        <w:rPr>
          <w:rFonts w:ascii="仿宋_GB2312" w:eastAsia="仿宋_GB2312" w:hAnsi="宋体" w:hint="eastAsia"/>
          <w:sz w:val="32"/>
          <w:szCs w:val="32"/>
          <w:u w:val="single"/>
        </w:rPr>
        <w:t xml:space="preserve">　　　　　　　　　</w:t>
      </w:r>
      <w:r w:rsidR="006C6EFD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>（简单阐述放弃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的原因），本人自愿放弃</w:t>
      </w:r>
      <w:r w:rsidR="00F54229"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资格。</w:t>
      </w:r>
    </w:p>
    <w:p w:rsidR="00190316" w:rsidRDefault="00190316" w:rsidP="0048045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90316" w:rsidRDefault="00190316" w:rsidP="0048045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声明人（签名）：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手机号码：</w:t>
      </w:r>
    </w:p>
    <w:p w:rsidR="001A7FC6" w:rsidRDefault="001A7FC6" w:rsidP="001A7FC6">
      <w:pPr>
        <w:spacing w:line="240" w:lineRule="atLeast"/>
        <w:ind w:firstLineChars="1631" w:firstLine="52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2020年8月　日</w:t>
      </w:r>
    </w:p>
    <w:p w:rsidR="00190316" w:rsidRDefault="00190316" w:rsidP="00480452">
      <w:pPr>
        <w:spacing w:line="560" w:lineRule="exact"/>
        <w:rPr>
          <w:rFonts w:ascii="Times New Roman" w:hAnsi="Times New Roman"/>
        </w:rPr>
      </w:pPr>
    </w:p>
    <w:p w:rsidR="004A46A8" w:rsidRPr="00190316" w:rsidRDefault="004A46A8" w:rsidP="00480452">
      <w:pPr>
        <w:spacing w:line="560" w:lineRule="exact"/>
      </w:pPr>
    </w:p>
    <w:sectPr w:rsidR="004A46A8" w:rsidRPr="00190316" w:rsidSect="006C6EFD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C0" w:rsidRDefault="000663C0" w:rsidP="00480452">
      <w:r>
        <w:separator/>
      </w:r>
    </w:p>
  </w:endnote>
  <w:endnote w:type="continuationSeparator" w:id="1">
    <w:p w:rsidR="000663C0" w:rsidRDefault="000663C0" w:rsidP="0048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C0" w:rsidRDefault="000663C0" w:rsidP="00480452">
      <w:r>
        <w:separator/>
      </w:r>
    </w:p>
  </w:footnote>
  <w:footnote w:type="continuationSeparator" w:id="1">
    <w:p w:rsidR="000663C0" w:rsidRDefault="000663C0" w:rsidP="0048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18"/>
    <w:rsid w:val="000663C0"/>
    <w:rsid w:val="00190316"/>
    <w:rsid w:val="001A7FC6"/>
    <w:rsid w:val="00480452"/>
    <w:rsid w:val="004A46A8"/>
    <w:rsid w:val="005E7731"/>
    <w:rsid w:val="00614A12"/>
    <w:rsid w:val="00636F18"/>
    <w:rsid w:val="006903B0"/>
    <w:rsid w:val="006B2A12"/>
    <w:rsid w:val="006C6EFD"/>
    <w:rsid w:val="008C4D6D"/>
    <w:rsid w:val="00A13EFF"/>
    <w:rsid w:val="00E22CFD"/>
    <w:rsid w:val="00F54229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4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2019-08-01T16:46:00Z</dcterms:created>
  <dcterms:modified xsi:type="dcterms:W3CDTF">2020-08-13T15:51:00Z</dcterms:modified>
</cp:coreProperties>
</file>